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77C" w:rsidRDefault="0099577C">
      <w:pPr>
        <w:sectPr w:rsidR="0099577C">
          <w:headerReference w:type="default" r:id="rId7"/>
          <w:footerReference w:type="default" r:id="rId8"/>
          <w:pgSz w:w="11900" w:h="16840"/>
          <w:pgMar w:top="1134" w:right="1134" w:bottom="1134" w:left="1134" w:header="709" w:footer="850" w:gutter="0"/>
          <w:cols w:space="720"/>
        </w:sectPr>
      </w:pPr>
      <w:r w:rsidRPr="0099577C">
        <w:pict>
          <v:rect id="_x0000_s1026" style="position:absolute;margin-left:55pt;margin-top:274.8pt;width:250pt;height:30.8pt;z-index:251659264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7F7F7F"/>
                      <w:sz w:val="32"/>
                      <w:szCs w:val="32"/>
                      <w:u w:color="7F7F7F"/>
                      <w:lang w:val="en-US"/>
                    </w:rPr>
                    <w:t>Dossier d’ inscription 2017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27" style="position:absolute;margin-left:56.7pt;margin-top:322.3pt;width:215.6pt;height:161.4pt;z-index:251660288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color w:val="357CA2"/>
                      <w:sz w:val="22"/>
                      <w:szCs w:val="22"/>
                      <w:u w:color="357CA2"/>
                    </w:rPr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Nom de la Troupe ou Cie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357CA2"/>
                      <w:sz w:val="22"/>
                      <w:szCs w:val="22"/>
                      <w:u w:color="357CA2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color w:val="357CA2"/>
                      <w:sz w:val="22"/>
                      <w:szCs w:val="22"/>
                      <w:u w:color="357CA2"/>
                    </w:rPr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Titre de la Pièce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357CA2"/>
                      <w:sz w:val="22"/>
                      <w:szCs w:val="22"/>
                      <w:u w:color="357CA2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Auteur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Metteur en Scène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proofErr w:type="spellStart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Adresse</w:t>
                  </w:r>
                  <w:proofErr w:type="spellEnd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 xml:space="preserve"> du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siège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 xml:space="preserve"> de </w:t>
                  </w:r>
                  <w:proofErr w:type="spellStart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l’association</w:t>
                  </w:r>
                  <w:proofErr w:type="spellEnd"/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28" style="position:absolute;margin-left:410.6pt;margin-top:377.9pt;width:80.9pt;height:68.8pt;z-index:251661312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Genre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proofErr w:type="spellStart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Durée</w:t>
                  </w:r>
                  <w:proofErr w:type="spellEnd"/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29" style="position:absolute;margin-left:59.5pt;margin-top:516.3pt;width:241pt;height:135pt;z-index:25166233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Personne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responsable 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sz w:val="22"/>
                      <w:szCs w:val="22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Email 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Téléphone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r w:rsidRPr="00A46188"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Site Web/Facebook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30" style="position:absolute;margin-left:345.9pt;margin-top:543.6pt;width:207.5pt;height:26.2pt;z-index:251663360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</w:pPr>
                  <w:proofErr w:type="spellStart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Numéro</w:t>
                  </w:r>
                  <w:proofErr w:type="spellEnd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 xml:space="preserve">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adhérent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 xml:space="preserve"> FNCTA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31" style="position:absolute;margin-left:56.7pt;margin-top:655.1pt;width:201.2pt;height:28.8pt;z-index:251664384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b w:val="0"/>
                      <w:bCs w:val="0"/>
                      <w:i/>
                      <w:iCs/>
                      <w:color w:val="941100"/>
                      <w:sz w:val="22"/>
                      <w:szCs w:val="22"/>
                      <w:u w:color="941100"/>
                      <w:lang w:val="en-US"/>
                    </w:rPr>
                    <w:t xml:space="preserve">Notes de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2"/>
                      <w:szCs w:val="22"/>
                      <w:u w:color="941100"/>
                    </w:rPr>
                    <w:t>l’ organisateur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line id="_x0000_s1032" style="position:absolute;z-index:251665408;visibility:visible;mso-wrap-distance-left:0;mso-wrap-distance-right:0;mso-position-horizontal-relative:page;mso-position-vertical-relative:page" from="51.7pt,676.9pt" to="533.6pt,676.9pt" strokecolor="#bfbfbf" strokeweight=".5pt">
            <v:stroke miterlimit="4" joinstyle="miter"/>
            <w10:wrap type="topAndBottom" anchorx="page" anchory="page"/>
          </v:line>
        </w:pict>
      </w:r>
      <w:r w:rsidRPr="0099577C">
        <w:pict>
          <v:rect id="_x0000_s1033" style="position:absolute;margin-left:67.9pt;margin-top:689.1pt;width:513.7pt;height:25.4pt;z-index:251666432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 xml:space="preserve">Reçu le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  <w:t xml:space="preserve">   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</w:r>
                  <w:proofErr w:type="gramStart"/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 xml:space="preserve">répondu le 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</w:r>
                  <w:proofErr w:type="gramEnd"/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  <w:t xml:space="preserve">pièce vue le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  <w:t xml:space="preserve">   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ab/>
                  </w:r>
                  <w:r w:rsidRPr="00A46188"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 xml:space="preserve"> </w:t>
                  </w:r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</w:rPr>
                    <w:t xml:space="preserve"> par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34" style="position:absolute;margin-left:66.5pt;margin-top:720.5pt;width:486.9pt;height:21.2pt;z-index:25166745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</w:pPr>
                  <w:proofErr w:type="spellStart"/>
                  <w:r>
                    <w:rPr>
                      <w:b w:val="0"/>
                      <w:bCs w:val="0"/>
                      <w:i/>
                      <w:iCs/>
                      <w:color w:val="941100"/>
                      <w:sz w:val="20"/>
                      <w:szCs w:val="20"/>
                      <w:u w:color="941100"/>
                      <w:lang w:val="en-US"/>
                    </w:rPr>
                    <w:t>Remarques</w:t>
                  </w:r>
                  <w:proofErr w:type="spellEnd"/>
                </w:p>
              </w:txbxContent>
            </v:textbox>
            <w10:wrap type="topAndBottom" anchorx="page" anchory="page"/>
          </v:rect>
        </w:pict>
      </w:r>
      <w:r w:rsidRPr="0099577C">
        <w:pict>
          <v:group id="_x0000_s1035" style="position:absolute;margin-left:52.8pt;margin-top:344.4pt;width:479.8pt;height:82.6pt;z-index:251688960;mso-wrap-distance-left:0;mso-wrap-distance-right:0;mso-position-horizontal-relative:page;mso-position-vertical-relative:page" coordsize="6093459,1049020">
            <v:line id="_x0000_s1036" style="position:absolute" from="0,0" to="6093459,0" strokecolor="#bfbfbf" strokeweight=".5pt">
              <v:stroke dashstyle="1 2"/>
            </v:line>
            <v:line id="_x0000_s1037" style="position:absolute" from="0,349673" to="6093459,349673" strokecolor="#bfbfbf" strokeweight=".5pt">
              <v:stroke dashstyle="1 2"/>
            </v:line>
            <v:line id="_x0000_s1038" style="position:absolute" from="0,699347" to="6093459,699347" strokecolor="#bfbfbf" strokeweight=".5pt">
              <v:stroke dashstyle="1 2"/>
            </v:line>
            <v:line id="_x0000_s1039" style="position:absolute" from="0,1049020" to="6093459,1049020" strokecolor="#bfbfbf" strokeweight=".5pt">
              <v:stroke dashstyle="1 2"/>
            </v:line>
            <w10:wrap anchorx="page" anchory="page"/>
          </v:group>
        </w:pict>
      </w:r>
      <w:r w:rsidRPr="0099577C">
        <w:pict>
          <v:group id="_x0000_s1040" style="position:absolute;margin-left:52.8pt;margin-top:483.7pt;width:479.8pt;height:134.1pt;z-index:251689984;mso-wrap-distance-left:0;mso-wrap-distance-right:0;mso-position-horizontal-relative:page;mso-position-vertical-relative:page" coordsize="6093459,1702707">
            <v:line id="_x0000_s1041" style="position:absolute" from="0,0" to="6093459,0" strokecolor="#bfbfbf" strokeweight=".5pt">
              <v:stroke dashstyle="1 2"/>
            </v:line>
            <v:line id="_x0000_s1042" style="position:absolute" from="0,340541" to="6093459,340541" strokecolor="#bfbfbf" strokeweight=".5pt">
              <v:stroke dashstyle="1 2"/>
            </v:line>
            <v:line id="_x0000_s1043" style="position:absolute" from="0,681083" to="6093459,681083" strokecolor="#bfbfbf" strokeweight=".5pt">
              <v:stroke dashstyle="1 2"/>
            </v:line>
            <v:line id="_x0000_s1044" style="position:absolute" from="0,1021624" to="6093459,1021624" strokecolor="#bfbfbf" strokeweight=".5pt">
              <v:stroke dashstyle="1 2"/>
            </v:line>
            <v:line id="_x0000_s1045" style="position:absolute" from="0,1362166" to="6093459,1362166" strokecolor="#bfbfbf" strokeweight=".5pt">
              <v:stroke dashstyle="1 2"/>
            </v:line>
            <v:line id="_x0000_s1046" style="position:absolute" from="0,1702707" to="6093459,1702707" strokecolor="#bfbfbf" strokeweight=".5pt">
              <v:stroke dashstyle="1 2"/>
            </v:line>
            <w10:wrap anchorx="page" anchory="page"/>
          </v:group>
        </w:pict>
      </w:r>
      <w:r w:rsidRPr="0099577C">
        <w:pict>
          <v:group id="_x0000_s1047" style="position:absolute;margin-left:52.8pt;margin-top:714.1pt;width:479.8pt;height:84.7pt;z-index:251691008;mso-wrap-distance-left:0;mso-wrap-distance-right:0;mso-position-horizontal-relative:page;mso-position-vertical-relative:page" coordsize="6093459,1075691">
            <v:line id="_x0000_s1048" style="position:absolute" from="0,1075691" to="6093459,1075691" strokecolor="#bfbfbf" strokeweight=".5pt">
              <v:stroke dashstyle="1 2"/>
            </v:line>
            <v:line id="_x0000_s1049" style="position:absolute" from="0,0" to="6093459,0" strokecolor="#bfbfbf" strokeweight=".5pt">
              <v:stroke dashstyle="1 2"/>
            </v:line>
            <v:line id="_x0000_s1050" style="position:absolute" from="0,358564" to="6093459,358564" strokecolor="#bfbfbf" strokeweight=".5pt">
              <v:stroke dashstyle="1 2"/>
            </v:line>
            <v:line id="_x0000_s1051" style="position:absolute" from="0,717127" to="6093459,717127" strokecolor="#bfbfbf" strokeweight=".5pt">
              <v:stroke dashstyle="1 2"/>
            </v:line>
            <w10:wrap anchorx="page" anchory="page"/>
          </v:group>
        </w:pict>
      </w:r>
      <w:r w:rsidRPr="0099577C">
        <w:pict>
          <v:rect id="_x0000_s1052" style="position:absolute;margin-left:51.7pt;margin-top:222.8pt;width:135.9pt;height:28.2pt;z-index:251702272;visibility:visible;mso-wrap-distance-left:12pt;mso-wrap-distance-top:12pt;mso-wrap-distance-right:12pt;mso-wrap-distance-bottom:12pt;mso-position-horizontal-relative:page;mso-position-vertical-relative:page" wrapcoords="0 0" filled="f" stroked="f" strokeweight="1pt">
            <v:stroke miterlimit="4"/>
            <v:textbox>
              <w:txbxContent>
                <w:p w:rsidR="0099577C" w:rsidRDefault="004B1A44">
                  <w:pPr>
                    <w:pStyle w:val="Default"/>
                  </w:pPr>
                  <w:proofErr w:type="gramStart"/>
                  <w:r>
                    <w:rPr>
                      <w:color w:val="AD1915"/>
                      <w:sz w:val="26"/>
                      <w:szCs w:val="26"/>
                      <w:lang w:val="en-US"/>
                    </w:rPr>
                    <w:t>paroles-paroles.fr</w:t>
                  </w:r>
                  <w:proofErr w:type="gramEnd"/>
                </w:p>
              </w:txbxContent>
            </v:textbox>
            <w10:wrap type="through" anchorx="page" anchory="page"/>
          </v:rect>
        </w:pict>
      </w:r>
      <w:r w:rsidRPr="0099577C">
        <w:pict>
          <v:rect id="_x0000_s1053" style="position:absolute;margin-left:327.2pt;margin-top:225.2pt;width:236.6pt;height:28.2pt;z-index:25170329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Default"/>
                  </w:pPr>
                  <w:r>
                    <w:rPr>
                      <w:rFonts w:ascii="Arial" w:hAnsi="Arial"/>
                      <w:b/>
                      <w:bCs/>
                      <w:color w:val="7E7378"/>
                      <w:sz w:val="20"/>
                      <w:szCs w:val="20"/>
                      <w:u w:color="7E7378"/>
                      <w:lang w:val="en-US"/>
                    </w:rPr>
                    <w:t>leszateliersdelatetedebois.wordpress.com</w:t>
                  </w:r>
                </w:p>
              </w:txbxContent>
            </v:textbox>
            <w10:wrap anchorx="page" anchory="page"/>
          </v:rect>
        </w:pict>
      </w:r>
      <w:r w:rsidRPr="0099577C">
        <w:pict>
          <v:group id="_x0000_s1054" style="position:absolute;margin-left:45.5pt;margin-top:54.2pt;width:487.1pt;height:150.6pt;z-index:251704320;mso-wrap-distance-left:0;mso-wrap-distance-right:0;mso-position-horizontal-relative:page;mso-position-vertical-relative:page" coordorigin="-74762" coordsize="6186002,1911985">
            <v:rect id="_x0000_s1055" style="position:absolute;left:4218940;top:1292225;width:1892300;height:619760" filled="f" stroked="f" strokeweight="1pt">
              <v:stroke miterlimit="4"/>
              <v:textbox>
                <w:txbxContent>
                  <w:p w:rsidR="0099577C" w:rsidRDefault="004B1A44">
                    <w:pPr>
                      <w:pStyle w:val="Default"/>
                      <w:jc w:val="right"/>
                      <w:rPr>
                        <w:rFonts w:ascii="Arial" w:eastAsia="Arial" w:hAnsi="Arial" w:cs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</w:pPr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  <w:t xml:space="preserve">Mairie </w:t>
                    </w:r>
                    <w:proofErr w:type="gramStart"/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  <w:t>de Honfleur</w:t>
                    </w:r>
                    <w:proofErr w:type="gramEnd"/>
                  </w:p>
                  <w:p w:rsidR="0099577C" w:rsidRDefault="004B1A44">
                    <w:pPr>
                      <w:pStyle w:val="Default"/>
                      <w:jc w:val="right"/>
                      <w:rPr>
                        <w:rFonts w:ascii="Arial" w:eastAsia="Arial" w:hAnsi="Arial" w:cs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</w:pPr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  <w:t>Place de l</w:t>
                    </w:r>
                    <w:r>
                      <w:rPr>
                        <w:color w:val="414141"/>
                        <w:sz w:val="20"/>
                        <w:szCs w:val="20"/>
                        <w:u w:color="414141"/>
                      </w:rPr>
                      <w:t>’</w:t>
                    </w:r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  <w:t>H</w:t>
                    </w:r>
                    <w:r>
                      <w:rPr>
                        <w:color w:val="414141"/>
                        <w:sz w:val="20"/>
                        <w:szCs w:val="20"/>
                        <w:u w:color="414141"/>
                      </w:rPr>
                      <w:t>ô</w:t>
                    </w:r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  <w:lang w:val="nl-NL"/>
                      </w:rPr>
                      <w:t xml:space="preserve">tel de </w:t>
                    </w:r>
                    <w:proofErr w:type="spellStart"/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  <w:lang w:val="nl-NL"/>
                      </w:rPr>
                      <w:t>Ville</w:t>
                    </w:r>
                    <w:proofErr w:type="spellEnd"/>
                  </w:p>
                  <w:p w:rsidR="0099577C" w:rsidRDefault="004B1A44">
                    <w:pPr>
                      <w:pStyle w:val="Default"/>
                      <w:jc w:val="right"/>
                    </w:pPr>
                    <w:r>
                      <w:rPr>
                        <w:rFonts w:ascii="Arial" w:hAnsi="Arial"/>
                        <w:b/>
                        <w:bCs/>
                        <w:color w:val="414141"/>
                        <w:sz w:val="20"/>
                        <w:szCs w:val="20"/>
                        <w:u w:color="414141"/>
                      </w:rPr>
                      <w:t>14600 Honfleur</w:t>
                    </w:r>
                  </w:p>
                </w:txbxContent>
              </v:textbox>
            </v:re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6" type="#_x0000_t75" style="position:absolute;left:4280147;top:646554;width:1769886;height:554743">
              <v:imagedata r:id="rId9" o:title="LOGO ZATELIERS"/>
            </v:shape>
            <v:shape id="_x0000_s1057" type="#_x0000_t75" style="position:absolute;left:-74762;width:1557154;height:1847829">
              <v:imagedata r:id="rId10" o:title="Basic Identity" croptop="590f" cropbottom="590f"/>
            </v:shape>
            <v:shape id="_x0000_s1058" type="#_x0000_t75" style="position:absolute;left:1687830;width:1282953;height:697465">
              <v:imagedata r:id="rId11" o:title="pasted-image"/>
            </v:shape>
            <w10:wrap anchorx="page" anchory="page"/>
          </v:group>
        </w:pict>
      </w:r>
      <w:r w:rsidR="004B1A44">
        <w:rPr>
          <w:noProof/>
          <w:lang w:val="fr-FR"/>
        </w:rPr>
        <w:drawing>
          <wp:anchor distT="152400" distB="152400" distL="152400" distR="152400" simplePos="0" relativeHeight="251706368" behindDoc="0" locked="0" layoutInCell="1" allowOverlap="1">
            <wp:simplePos x="0" y="0"/>
            <wp:positionH relativeFrom="page">
              <wp:posOffset>2337395</wp:posOffset>
            </wp:positionH>
            <wp:positionV relativeFrom="page">
              <wp:posOffset>1380066</wp:posOffset>
            </wp:positionV>
            <wp:extent cx="783609" cy="71900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5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8" name="pasted-image.pdf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609" cy="7190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B1A44">
        <w:rPr>
          <w:noProof/>
          <w:lang w:val="fr-FR"/>
        </w:rPr>
        <w:drawing>
          <wp:anchor distT="152400" distB="152400" distL="152400" distR="152400" simplePos="0" relativeHeight="251707392" behindDoc="0" locked="0" layoutInCell="1" allowOverlap="1">
            <wp:simplePos x="0" y="0"/>
            <wp:positionH relativeFrom="page">
              <wp:posOffset>2337395</wp:posOffset>
            </wp:positionH>
            <wp:positionV relativeFrom="page">
              <wp:posOffset>2158058</wp:posOffset>
            </wp:positionV>
            <wp:extent cx="1875870" cy="44290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5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9" name="pasted-image.pdf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5870" cy="44290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B1A44">
        <w:rPr>
          <w:rFonts w:ascii="Arial Unicode MS" w:hAnsi="Arial Unicode MS"/>
        </w:rPr>
        <w:br w:type="page"/>
      </w:r>
    </w:p>
    <w:p w:rsidR="0099577C" w:rsidRDefault="0099577C">
      <w:pPr>
        <w:sectPr w:rsidR="0099577C">
          <w:pgSz w:w="11900" w:h="16840"/>
          <w:pgMar w:top="1134" w:right="1134" w:bottom="1134" w:left="1134" w:header="709" w:footer="850" w:gutter="0"/>
          <w:cols w:space="720"/>
        </w:sectPr>
      </w:pPr>
      <w:r w:rsidRPr="0099577C">
        <w:lastRenderedPageBreak/>
        <w:pict>
          <v:rect id="_x0000_s1059" style="position:absolute;margin-left:72.9pt;margin-top:43.3pt;width:250pt;height:32.9pt;z-index:251673600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5E5E5E"/>
                      <w:sz w:val="22"/>
                      <w:szCs w:val="22"/>
                      <w:u w:color="5E5E5E"/>
                      <w:lang w:val="en-US"/>
                    </w:rPr>
                    <w:t xml:space="preserve">Résumé de la </w:t>
                  </w: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>pièce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60" style="position:absolute;margin-left:72.9pt;margin-top:333.6pt;width:382.8pt;height:28.8pt;z-index:251674624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Distribution</w:t>
                  </w:r>
                  <w:r>
                    <w:rPr>
                      <w:b w:val="0"/>
                      <w:bCs w:val="0"/>
                      <w:color w:val="5E5E5E"/>
                      <w:u w:color="5E5E5E"/>
                    </w:rPr>
                    <w:t xml:space="preserve"> (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Merci de préciser le nombre de comédiens et/ou musiciens)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ab/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61" style="position:absolute;margin-left:56.7pt;margin-top:406pt;width:500pt;height:42.4pt;z-index:251675648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360" w:lineRule="auto"/>
                    <w:rPr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 xml:space="preserve">Informations complémentaires  </w:t>
                  </w:r>
                </w:p>
                <w:p w:rsidR="0099577C" w:rsidRDefault="004B1A44">
                  <w:pPr>
                    <w:pStyle w:val="BodyA"/>
                    <w:spacing w:line="360" w:lineRule="auto"/>
                  </w:pP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Origine et présentation de la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troupe, participation de la pièce proposée à des festivals…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62" style="position:absolute;margin-left:72.9pt;margin-top:745pt;width:322.8pt;height:39.3pt;z-index:251676672;visibility:visible;mso-wrap-distance-left:12pt;mso-wrap-distance-top:12pt;mso-wrap-distance-right:12pt;mso-wrap-distance-bottom:12pt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Pour la sélection des dossiers, nous aimerions disposer de photos numériques, articles de journaux,  affiches, tracts…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group id="_x0000_s1063" style="position:absolute;margin-left:54.8pt;margin-top:85.4pt;width:479.8pt;height:232.5pt;z-index:251692032;mso-wrap-distance-left:0;mso-wrap-distance-right:0;mso-position-horizontal-relative:page;mso-position-vertical-relative:page" coordsize="6093459,2952750">
            <v:line id="_x0000_s1064" style="position:absolute" from="0,0" to="6093459,0" strokecolor="#bfbfbf" strokeweight=".5pt">
              <v:stroke dashstyle="1 2"/>
            </v:line>
            <v:line id="_x0000_s1065" style="position:absolute" from="0,369570" to="6093459,369570" strokecolor="#bfbfbf" strokeweight=".5pt">
              <v:stroke dashstyle="1 2"/>
            </v:line>
            <v:line id="_x0000_s1066" style="position:absolute" from="0,737870" to="6093459,737870" strokecolor="#bfbfbf" strokeweight=".5pt">
              <v:stroke dashstyle="1 2"/>
            </v:line>
            <v:line id="_x0000_s1067" style="position:absolute" from="0,1107440" to="6093459,1107440" strokecolor="#bfbfbf" strokeweight=".5pt">
              <v:stroke dashstyle="1 2"/>
            </v:line>
            <v:line id="_x0000_s1068" style="position:absolute" from="0,1477010" to="6093459,1477010" strokecolor="#bfbfbf" strokeweight=".5pt">
              <v:stroke dashstyle="1 2"/>
            </v:line>
            <v:line id="_x0000_s1069" style="position:absolute" from="0,1845310" to="6093459,1845310" strokecolor="#bfbfbf" strokeweight=".5pt">
              <v:stroke dashstyle="1 2"/>
            </v:line>
            <v:line id="_x0000_s1070" style="position:absolute" from="0,2214880" to="6093459,2214880" strokecolor="#bfbfbf" strokeweight=".5pt">
              <v:stroke dashstyle="1 2"/>
            </v:line>
            <v:line id="_x0000_s1071" style="position:absolute" from="0,2583180" to="6093459,2583180" strokecolor="#bfbfbf" strokeweight=".5pt">
              <v:stroke dashstyle="1 2"/>
            </v:line>
            <v:line id="_x0000_s1072" style="position:absolute" from="0,2952750" to="6093459,2952750" strokecolor="#bfbfbf" strokeweight=".5pt">
              <v:stroke dashstyle="1 2"/>
            </v:line>
            <w10:wrap anchorx="page" anchory="page"/>
          </v:group>
        </w:pict>
      </w:r>
      <w:r w:rsidRPr="0099577C">
        <w:pict>
          <v:line id="_x0000_s1073" style="position:absolute;z-index:251693056;visibility:visible;mso-wrap-distance-left:0;mso-wrap-distance-right:0;mso-position-horizontal-relative:page;mso-position-vertical-relative:page" from="56.7pt,387.9pt" to="536.5pt,387.9pt" strokecolor="#bfbfbf" strokeweight=".5pt">
            <v:stroke dashstyle="1 2"/>
            <w10:wrap type="topAndBottom" anchorx="page" anchory="page"/>
          </v:line>
        </w:pict>
      </w:r>
      <w:r w:rsidRPr="0099577C">
        <w:pict>
          <v:group id="_x0000_s1074" style="position:absolute;margin-left:54.8pt;margin-top:463.9pt;width:479.8pt;height:260.4pt;z-index:251694080;mso-wrap-distance-left:0;mso-wrap-distance-right:0;mso-position-horizontal-relative:page;mso-position-vertical-relative:page" coordsize="6093459,3307080">
            <v:line id="_x0000_s1075" style="position:absolute" from="0,367453" to="6093459,367453" strokecolor="#bfbfbf" strokeweight=".5pt">
              <v:stroke dashstyle="1 2"/>
            </v:line>
            <v:line id="_x0000_s1076" style="position:absolute" from="0,734907" to="6093459,734907" strokecolor="#bfbfbf" strokeweight=".5pt">
              <v:stroke dashstyle="1 2"/>
            </v:line>
            <v:line id="_x0000_s1077" style="position:absolute" from="0,1102360" to="6093459,1102360" strokecolor="#bfbfbf" strokeweight=".5pt">
              <v:stroke dashstyle="1 2"/>
            </v:line>
            <v:line id="_x0000_s1078" style="position:absolute" from="0,1469813" to="6093459,1469813" strokecolor="#bfbfbf" strokeweight=".5pt">
              <v:stroke dashstyle="1 2"/>
            </v:line>
            <v:line id="_x0000_s1079" style="position:absolute" from="0,1837267" to="6093459,1837267" strokecolor="#bfbfbf" strokeweight=".5pt">
              <v:stroke dashstyle="1 2"/>
            </v:line>
            <v:line id="_x0000_s1080" style="position:absolute" from="0,2204720" to="6093459,2204720" strokecolor="#bfbfbf" strokeweight=".5pt">
              <v:stroke dashstyle="1 2"/>
            </v:line>
            <v:line id="_x0000_s1081" style="position:absolute" from="0,2572173" to="6093459,2572173" strokecolor="#bfbfbf" strokeweight=".5pt">
              <v:stroke dashstyle="1 2"/>
            </v:line>
            <v:line id="_x0000_s1082" style="position:absolute" from="0,2939627" to="6093459,2939627" strokecolor="#bfbfbf" strokeweight=".5pt">
              <v:stroke dashstyle="1 2"/>
            </v:line>
            <v:line id="_x0000_s1083" style="position:absolute" from="0,3307080" to="6093459,3307080" strokecolor="#bfbfbf" strokeweight=".5pt">
              <v:stroke dashstyle="1 2"/>
            </v:line>
            <v:line id="_x0000_s1084" style="position:absolute" from="0,0" to="6093459,0" strokecolor="#bfbfbf" strokeweight=".5pt">
              <v:stroke dashstyle="1 2"/>
            </v:line>
            <w10:wrap anchorx="page" anchory="page"/>
          </v:group>
        </w:pict>
      </w:r>
      <w:r w:rsidR="004B1A44">
        <w:rPr>
          <w:rFonts w:ascii="Arial Unicode MS" w:hAnsi="Arial Unicode MS"/>
        </w:rPr>
        <w:br w:type="page"/>
      </w:r>
    </w:p>
    <w:p w:rsidR="0099577C" w:rsidRDefault="0099577C">
      <w:r w:rsidRPr="0099577C">
        <w:lastRenderedPageBreak/>
        <w:pict>
          <v:rect id="_x0000_s1085" style="position:absolute;margin-left:71.5pt;margin-top:51.3pt;width:437.7pt;height:62.6pt;z-index:251668480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rPr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 xml:space="preserve">Chaque spectacle devra si possible être vu par </w:t>
                  </w: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 xml:space="preserve">l’organisateur. </w:t>
                  </w:r>
                </w:p>
                <w:p w:rsidR="0099577C" w:rsidRDefault="004B1A44">
                  <w:pPr>
                    <w:pStyle w:val="BodyA"/>
                    <w:spacing w:line="360" w:lineRule="exact"/>
                  </w:pP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Merci de nous communiquer vos dates de représentations, et si vous ne jouez pas dans les semaines à venir, des dates de répétitions o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  <w:lang w:val="it-IT"/>
                    </w:rPr>
                    <w:t xml:space="preserve">ù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nous pourrons voir une partie de votre spectacle. 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86" style="position:absolute;margin-left:71.5pt;margin-top:289.3pt;width:462.3pt;height:247.2pt;z-index:251669504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rPr>
                      <w:color w:val="5E5E5E"/>
                      <w:u w:color="5E5E5E"/>
                    </w:rPr>
                  </w:pPr>
                  <w:r>
                    <w:rPr>
                      <w:color w:val="5E5E5E"/>
                      <w:u w:color="5E5E5E"/>
                    </w:rPr>
                    <w:t xml:space="preserve">LA TROUPE DEVRA :   </w:t>
                  </w:r>
                </w:p>
                <w:p w:rsidR="0099577C" w:rsidRDefault="0099577C">
                  <w:pPr>
                    <w:pStyle w:val="BodyA"/>
                    <w:rPr>
                      <w:color w:val="5E5E5E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numPr>
                      <w:ilvl w:val="0"/>
                      <w:numId w:val="1"/>
                    </w:numPr>
                    <w:rPr>
                      <w:b w:val="0"/>
                      <w:bCs w:val="0"/>
                      <w:color w:val="5E5E5E"/>
                      <w:position w:val="-4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être titulaire d’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une assurance </w:t>
                  </w: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>Responsabilité Civile et Individuelle Accidents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 en cours de validité lors de sa présence au festival  </w:t>
                  </w: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 xml:space="preserve">PAROLES-PAROLES.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L’organisateur ne pourra être tenu responsable des détériorations, vol ou accident occasionnés par un  des membres de la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troupe invitée.       </w:t>
                  </w:r>
                </w:p>
                <w:p w:rsidR="0099577C" w:rsidRDefault="004B1A44">
                  <w:pPr>
                    <w:pStyle w:val="BodyA"/>
                    <w:numPr>
                      <w:ilvl w:val="0"/>
                      <w:numId w:val="2"/>
                    </w:numPr>
                    <w:rPr>
                      <w:b w:val="0"/>
                      <w:bCs w:val="0"/>
                      <w:color w:val="5E5E5E"/>
                      <w:position w:val="-4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avoir obtenu de la SACD l’autorisation de jouer ce spectacle.       </w:t>
                  </w:r>
                </w:p>
                <w:p w:rsidR="0099577C" w:rsidRDefault="0099577C">
                  <w:pPr>
                    <w:pStyle w:val="BodyA"/>
                    <w:rPr>
                      <w:b w:val="0"/>
                      <w:bCs w:val="0"/>
                      <w:color w:val="5E5E5E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Les photos prises durant le festival seront libres de droit.</w:t>
                  </w:r>
                </w:p>
                <w:p w:rsidR="0099577C" w:rsidRDefault="0099577C">
                  <w:pPr>
                    <w:pStyle w:val="BodyA"/>
                    <w:rPr>
                      <w:b w:val="0"/>
                      <w:bCs w:val="0"/>
                      <w:color w:val="5E5E5E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Toutes les troupes amateurs sélectionnées percevront une indemnité dont le montant à ce jour n’est pa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s encore déterminé.</w:t>
                  </w:r>
                </w:p>
                <w:p w:rsidR="0099577C" w:rsidRDefault="0099577C">
                  <w:pPr>
                    <w:pStyle w:val="BodyA"/>
                    <w:rPr>
                      <w:b w:val="0"/>
                      <w:bCs w:val="0"/>
                      <w:color w:val="5E5E5E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</w:pP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>Lu et approuvé, date &amp; signature:</w:t>
                  </w:r>
                </w:p>
              </w:txbxContent>
            </v:textbox>
            <w10:wrap type="topAndBottom" anchorx="page" anchory="page"/>
          </v:rect>
        </w:pict>
      </w:r>
      <w:r w:rsidR="004B1A44">
        <w:rPr>
          <w:noProof/>
          <w:lang w:val="fr-FR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2156460</wp:posOffset>
            </wp:positionH>
            <wp:positionV relativeFrom="page">
              <wp:posOffset>6362700</wp:posOffset>
            </wp:positionV>
            <wp:extent cx="4494530" cy="25400"/>
            <wp:effectExtent l="0" t="0" r="0" b="0"/>
            <wp:wrapThrough wrapText="bothSides" distL="0" distR="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8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88" name="image.png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530" cy="25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99577C">
        <w:pict>
          <v:rect id="_x0000_s1087" style="position:absolute;margin-left:88.2pt;margin-top:570.1pt;width:208.3pt;height:127.6pt;z-index:251671552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336" w:lineRule="auto"/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Dossiers à compléter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  <w:lang w:val="da-DK"/>
                    </w:rPr>
                    <w:t xml:space="preserve">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  <w:lang w:val="da-DK"/>
                    </w:rPr>
                    <w:t xml:space="preserve">et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à retourner au plus vite par </w:t>
                  </w:r>
                  <w:r w:rsidRPr="00A46188"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la poste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 ou par </w:t>
                  </w:r>
                  <w:r w:rsidRPr="00A46188"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email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 à</w:t>
                  </w:r>
                </w:p>
                <w:p w:rsidR="0099577C" w:rsidRDefault="0099577C">
                  <w:pPr>
                    <w:pStyle w:val="BodyA"/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312" w:lineRule="auto"/>
                    <w:rPr>
                      <w:color w:val="357CA2"/>
                      <w:u w:color="357CA2"/>
                    </w:rPr>
                  </w:pPr>
                  <w:r>
                    <w:rPr>
                      <w:color w:val="357CA2"/>
                      <w:u w:color="357CA2"/>
                    </w:rPr>
                    <w:t xml:space="preserve">Vanessa Simon </w:t>
                  </w:r>
                  <w:proofErr w:type="spellStart"/>
                  <w:r>
                    <w:rPr>
                      <w:color w:val="357CA2"/>
                      <w:u w:color="357CA2"/>
                    </w:rPr>
                    <w:t>Catelin</w:t>
                  </w:r>
                  <w:proofErr w:type="spellEnd"/>
                  <w:r>
                    <w:rPr>
                      <w:color w:val="357CA2"/>
                      <w:u w:color="357CA2"/>
                    </w:rPr>
                    <w:t xml:space="preserve">        </w:t>
                  </w:r>
                </w:p>
                <w:p w:rsidR="0099577C" w:rsidRDefault="004B1A44">
                  <w:pPr>
                    <w:pStyle w:val="BodyA"/>
                    <w:spacing w:line="312" w:lineRule="auto"/>
                    <w:rPr>
                      <w:color w:val="357CA2"/>
                      <w:sz w:val="22"/>
                      <w:szCs w:val="22"/>
                      <w:u w:color="357CA2"/>
                    </w:rPr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 xml:space="preserve">Les </w:t>
                  </w:r>
                  <w:proofErr w:type="spellStart"/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Z’Ateliers</w:t>
                  </w:r>
                  <w:proofErr w:type="spellEnd"/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 xml:space="preserve"> de la Tête de Bois</w:t>
                  </w:r>
                </w:p>
                <w:p w:rsidR="0099577C" w:rsidRDefault="004B1A44">
                  <w:pPr>
                    <w:pStyle w:val="BodyA"/>
                    <w:spacing w:line="312" w:lineRule="auto"/>
                    <w:rPr>
                      <w:color w:val="357CA2"/>
                      <w:sz w:val="22"/>
                      <w:szCs w:val="22"/>
                      <w:u w:color="357CA2"/>
                    </w:rPr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 xml:space="preserve">Mairie </w:t>
                  </w:r>
                  <w:proofErr w:type="gramStart"/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de Honfleur</w:t>
                  </w:r>
                  <w:proofErr w:type="gramEnd"/>
                </w:p>
                <w:p w:rsidR="0099577C" w:rsidRDefault="004B1A44">
                  <w:pPr>
                    <w:pStyle w:val="BodyA"/>
                    <w:spacing w:line="312" w:lineRule="auto"/>
                    <w:rPr>
                      <w:color w:val="357CA2"/>
                      <w:sz w:val="22"/>
                      <w:szCs w:val="22"/>
                      <w:u w:color="357CA2"/>
                    </w:rPr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Place de l’Hô</w:t>
                  </w:r>
                  <w:r>
                    <w:rPr>
                      <w:color w:val="357CA2"/>
                      <w:sz w:val="22"/>
                      <w:szCs w:val="22"/>
                      <w:u w:color="357CA2"/>
                      <w:lang w:val="nl-NL"/>
                    </w:rPr>
                    <w:t xml:space="preserve">tel de </w:t>
                  </w:r>
                  <w:proofErr w:type="spellStart"/>
                  <w:r>
                    <w:rPr>
                      <w:color w:val="357CA2"/>
                      <w:sz w:val="22"/>
                      <w:szCs w:val="22"/>
                      <w:u w:color="357CA2"/>
                      <w:lang w:val="nl-NL"/>
                    </w:rPr>
                    <w:t>Ville</w:t>
                  </w:r>
                  <w:proofErr w:type="spellEnd"/>
                </w:p>
                <w:p w:rsidR="0099577C" w:rsidRDefault="004B1A44">
                  <w:pPr>
                    <w:pStyle w:val="BodyA"/>
                    <w:spacing w:line="312" w:lineRule="auto"/>
                  </w:pP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 xml:space="preserve">14600 </w:t>
                  </w: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>Honfleur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88" style="position:absolute;margin-left:88.2pt;margin-top:707.2pt;width:149.1pt;height:66.7pt;z-index:25167257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rPr>
                      <w:color w:val="357CA2"/>
                    </w:rPr>
                  </w:pPr>
                  <w:r>
                    <w:rPr>
                      <w:color w:val="357CA2"/>
                    </w:rPr>
                    <w:t>tetedebois@ymail.com</w:t>
                  </w:r>
                </w:p>
                <w:p w:rsidR="0099577C" w:rsidRDefault="0099577C">
                  <w:pPr>
                    <w:pStyle w:val="BodyA"/>
                    <w:rPr>
                      <w:color w:val="357CA2"/>
                    </w:rPr>
                  </w:pPr>
                </w:p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u w:color="357CA2"/>
                    </w:rPr>
                    <w:t xml:space="preserve">06 71 57 92 14               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group id="_x0000_s1089" style="position:absolute;margin-left:58.6pt;margin-top:133.3pt;width:479.8pt;height:58pt;z-index:251695104;mso-wrap-distance-left:0;mso-wrap-distance-right:0;mso-position-horizontal-relative:page;mso-position-vertical-relative:page" coordsize="6093459,736600">
            <v:line id="_x0000_s1090" style="position:absolute" from="0,0" to="6093459,0" strokecolor="#7f7f7f" strokeweight=".5pt">
              <v:stroke dashstyle="1 2"/>
            </v:line>
            <v:line id="_x0000_s1091" style="position:absolute" from="0,368300" to="6093459,368300" strokecolor="#7f7f7f" strokeweight=".5pt">
              <v:stroke dashstyle="1 2"/>
            </v:line>
            <v:line id="_x0000_s1092" style="position:absolute" from="0,736600" to="6093459,736600" strokecolor="#7f7f7f" strokeweight=".5pt">
              <v:stroke dashstyle="1 2"/>
            </v:line>
            <w10:wrap anchorx="page" anchory="page"/>
          </v:group>
        </w:pict>
      </w:r>
      <w:r w:rsidRPr="0099577C">
        <w:pict>
          <v:line id="_x0000_s1093" style="position:absolute;z-index:251700224;visibility:visible;mso-wrap-distance-left:12pt;mso-wrap-distance-top:12pt;mso-wrap-distance-right:12pt;mso-wrap-distance-bottom:12pt;mso-position-horizontal-relative:page;mso-position-vertical-relative:page" from="35.8pt,536.2pt" to="523.7pt,536.2pt" strokecolor="#ae1916" strokeweight=".5pt">
            <v:stroke miterlimit="4" joinstyle="miter"/>
            <w10:wrap type="topAndBottom" anchorx="page" anchory="page"/>
          </v:line>
        </w:pict>
      </w:r>
      <w:r w:rsidRPr="0099577C">
        <w:pict>
          <v:line id="_x0000_s1094" style="position:absolute;z-index:251701248;visibility:visible;mso-wrap-distance-left:12pt;mso-wrap-distance-top:12pt;mso-wrap-distance-right:12pt;mso-wrap-distance-bottom:12pt;mso-position-horizontal-relative:page;mso-position-vertical-relative:page" from="35.8pt,248.2pt" to="523.7pt,248.2pt" strokecolor="#ae1916" strokeweight=".5pt">
            <v:stroke miterlimit="4" joinstyle="miter"/>
            <w10:wrap type="topAndBottom" anchorx="page" anchory="page"/>
          </v:line>
        </w:pict>
      </w:r>
      <w:r w:rsidR="004B1A44">
        <w:rPr>
          <w:noProof/>
          <w:lang w:val="fr-FR"/>
        </w:rPr>
        <w:drawing>
          <wp:anchor distT="152400" distB="152400" distL="152400" distR="152400" simplePos="0" relativeHeight="251705344" behindDoc="0" locked="0" layoutInCell="1" allowOverlap="1">
            <wp:simplePos x="0" y="0"/>
            <wp:positionH relativeFrom="page">
              <wp:posOffset>5571490</wp:posOffset>
            </wp:positionH>
            <wp:positionV relativeFrom="page">
              <wp:posOffset>8778240</wp:posOffset>
            </wp:positionV>
            <wp:extent cx="895350" cy="89535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9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97" name="TMCP SQUARE 1.png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B1A44">
        <w:rPr>
          <w:noProof/>
          <w:lang w:val="fr-FR"/>
        </w:rPr>
        <w:drawing>
          <wp:anchor distT="152400" distB="152400" distL="152400" distR="152400" simplePos="0" relativeHeight="251708416" behindDoc="0" locked="0" layoutInCell="1" allowOverlap="1">
            <wp:simplePos x="0" y="0"/>
            <wp:positionH relativeFrom="page">
              <wp:posOffset>5571490</wp:posOffset>
            </wp:positionH>
            <wp:positionV relativeFrom="page">
              <wp:posOffset>7638948</wp:posOffset>
            </wp:positionV>
            <wp:extent cx="895539" cy="1062710"/>
            <wp:effectExtent l="0" t="0" r="0" b="0"/>
            <wp:wrapThrough wrapText="bothSides" distL="152400" distR="152400">
              <wp:wrapPolygon edited="1">
                <wp:start x="0" y="0"/>
                <wp:lineTo x="0" y="21602"/>
                <wp:lineTo x="21595" y="21602"/>
                <wp:lineTo x="21595" y="0"/>
                <wp:lineTo x="0" y="0"/>
              </wp:wrapPolygon>
            </wp:wrapThrough>
            <wp:docPr id="107374189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98" name="Basic Identity.ai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/>
                    </a:blip>
                    <a:srcRect t="867" b="867"/>
                    <a:stretch>
                      <a:fillRect/>
                    </a:stretch>
                  </pic:blipFill>
                  <pic:spPr>
                    <a:xfrm>
                      <a:off x="0" y="0"/>
                      <a:ext cx="895539" cy="10627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B1A44">
        <w:rPr>
          <w:rFonts w:ascii="Arial Unicode MS" w:hAnsi="Arial Unicode MS"/>
        </w:rPr>
        <w:br w:type="page"/>
      </w:r>
    </w:p>
    <w:p w:rsidR="0099577C" w:rsidRDefault="0099577C">
      <w:r w:rsidRPr="0099577C">
        <w:lastRenderedPageBreak/>
        <w:pict>
          <v:rect id="_x0000_s1095" style="position:absolute;margin-left:70.3pt;margin-top:43.7pt;width:236.6pt;height:26.7pt;z-index:25167769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sz w:val="32"/>
                      <w:szCs w:val="32"/>
                      <w:u w:color="357CA2"/>
                    </w:rPr>
                    <w:t>PENDANT LE FESTIVAL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96" style="position:absolute;margin-left:70.3pt;margin-top:72.5pt;width:481.9pt;height:31pt;z-index:251678720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sz w:val="28"/>
                      <w:szCs w:val="28"/>
                      <w:u w:color="357CA2"/>
                      <w:lang w:val="en-US"/>
                    </w:rPr>
                    <w:t>EQUIPE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97" style="position:absolute;margin-left:70.3pt;margin-top:109.7pt;width:205.3pt;height:115.4pt;z-index:251679744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Metteur en scène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Technicien(s) son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Technicien(s) lumière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Nombre de repas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98" style="position:absolute;margin-left:71.3pt;margin-top:225.1pt;width:444.5pt;height:65pt;z-index:251680768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312" w:lineRule="auto"/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</w:pPr>
                  <w:r>
                    <w:rPr>
                      <w:color w:val="5E5E5E"/>
                      <w:sz w:val="20"/>
                      <w:szCs w:val="20"/>
                      <w:u w:color="5E5E5E"/>
                    </w:rPr>
                    <w:t xml:space="preserve">NB :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Un  repas  sera offert le jour de leur représentation aux com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édiens, metteurs en scène et techniciens de la troupe. Pour les accompagnateurs, le repas sera à leur charge. Pour les autres jours, possibilité de se restaurer sur place à petit prix.</w:t>
                  </w:r>
                </w:p>
                <w:p w:rsidR="0099577C" w:rsidRDefault="004B1A44">
                  <w:pPr>
                    <w:pStyle w:val="BodyA"/>
                    <w:spacing w:line="312" w:lineRule="auto"/>
                  </w:pP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 xml:space="preserve">Les groupes peuvent être hébergés chez l’habitant, par minimum de deux </w:t>
                  </w:r>
                  <w:r>
                    <w:rPr>
                      <w:b w:val="0"/>
                      <w:bCs w:val="0"/>
                      <w:color w:val="5E5E5E"/>
                      <w:sz w:val="20"/>
                      <w:szCs w:val="20"/>
                      <w:u w:color="5E5E5E"/>
                    </w:rPr>
                    <w:t>personnes.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099" style="position:absolute;margin-left:337.9pt;margin-top:106.7pt;width:208.4pt;height:115.4pt;z-index:251681792;visibility:visible;mso-wrap-distance-left:0;mso-wrap-distance-right:0;mso-position-horizontal-relative:page;mso-position-vertical-relative:page" wrapcoords="0 0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Nombre comédiens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Nombre d’hébergements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</w:p>
              </w:txbxContent>
            </v:textbox>
            <w10:wrap type="through" anchorx="page" anchory="page"/>
          </v:rect>
        </w:pict>
      </w:r>
      <w:r w:rsidRPr="0099577C">
        <w:pict>
          <v:rect id="_x0000_s1100" style="position:absolute;margin-left:71.3pt;margin-top:303.3pt;width:481.9pt;height:64.4pt;z-index:25168281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rPr>
                      <w:color w:val="357CA2"/>
                      <w:sz w:val="32"/>
                      <w:szCs w:val="32"/>
                      <w:u w:color="357CA2"/>
                    </w:rPr>
                  </w:pPr>
                  <w:r>
                    <w:rPr>
                      <w:color w:val="357CA2"/>
                      <w:sz w:val="28"/>
                      <w:szCs w:val="28"/>
                      <w:u w:color="357CA2"/>
                      <w:lang w:val="en-US"/>
                    </w:rPr>
                    <w:t>TECHNIQUE</w:t>
                  </w:r>
                </w:p>
                <w:p w:rsidR="0099577C" w:rsidRDefault="0099577C">
                  <w:pPr>
                    <w:pStyle w:val="BodyA"/>
                    <w:rPr>
                      <w:sz w:val="28"/>
                      <w:szCs w:val="28"/>
                    </w:rPr>
                  </w:pPr>
                </w:p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sz w:val="28"/>
                      <w:szCs w:val="28"/>
                      <w:u w:color="357CA2"/>
                      <w:lang w:val="en-US"/>
                    </w:rPr>
                    <w:t>DECOR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101" style="position:absolute;margin-left:71.3pt;margin-top:365.8pt;width:504.6pt;height:138.5pt;z-index:251683840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Taille plateau</w:t>
                  </w:r>
                </w:p>
                <w:p w:rsidR="0099577C" w:rsidRDefault="0099577C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Décor Fourni</w:t>
                  </w:r>
                </w:p>
                <w:p w:rsidR="0099577C" w:rsidRDefault="0099577C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Besoin accessoires ? (Précisez le nombre et le type)</w:t>
                  </w:r>
                </w:p>
                <w:p w:rsidR="0099577C" w:rsidRDefault="0099577C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8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80" w:lineRule="exact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Temps Montage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  <w:t xml:space="preserve">Temps </w:t>
                  </w:r>
                  <w:proofErr w:type="spellStart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>démontage</w:t>
                  </w:r>
                  <w:proofErr w:type="spellEnd"/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  <w:lang w:val="en-US"/>
                    </w:rPr>
                    <w:tab/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102" style="position:absolute;margin-left:70.3pt;margin-top:519.3pt;width:481.9pt;height:23.6pt;z-index:251684864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sz w:val="28"/>
                      <w:szCs w:val="28"/>
                      <w:u w:color="357CA2"/>
                      <w:lang w:val="en-US"/>
                    </w:rPr>
                    <w:t>SON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103" style="position:absolute;margin-left:70.3pt;margin-top:554.7pt;width:481.9pt;height:52.9pt;z-index:251685888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Bande son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ab/>
                    <w:t>Support bande son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Instruments musique  (Précisez)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104" style="position:absolute;margin-left:70.3pt;margin-top:644.7pt;width:487.8pt;height:27.5pt;z-index:251686912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</w:pPr>
                  <w:r>
                    <w:rPr>
                      <w:color w:val="357CA2"/>
                      <w:sz w:val="28"/>
                      <w:szCs w:val="28"/>
                      <w:u w:color="357CA2"/>
                    </w:rPr>
                    <w:t xml:space="preserve">LUMIERE </w:t>
                  </w:r>
                  <w:r>
                    <w:rPr>
                      <w:color w:val="357CA2"/>
                      <w:sz w:val="22"/>
                      <w:szCs w:val="22"/>
                      <w:u w:color="357CA2"/>
                    </w:rPr>
                    <w:t xml:space="preserve"> </w:t>
                  </w:r>
                  <w:r>
                    <w:rPr>
                      <w:color w:val="7F7F7F"/>
                      <w:sz w:val="22"/>
                      <w:szCs w:val="22"/>
                      <w:u w:color="7F7F7F"/>
                    </w:rPr>
                    <w:t>Plein feux en place sur le plateau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rect id="_x0000_s1105" style="position:absolute;margin-left:69.9pt;margin-top:677.8pt;width:506pt;height:119.4pt;z-index:251687936;visibility:visible;mso-wrap-distance-left:0;mso-wrap-distance-right:0;mso-position-horizontal-relative:page;mso-position-vertical-relative:page" filled="f" stroked="f" strokeweight="1pt">
            <v:stroke miterlimit="4"/>
            <v:textbox>
              <w:txbxContent>
                <w:p w:rsidR="0099577C" w:rsidRDefault="004B1A44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>Besoins spécifiques</w:t>
                  </w: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99577C">
                  <w:pPr>
                    <w:pStyle w:val="BodyA"/>
                    <w:spacing w:line="240" w:lineRule="exact"/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</w:pPr>
                </w:p>
                <w:p w:rsidR="0099577C" w:rsidRDefault="004B1A44">
                  <w:pPr>
                    <w:pStyle w:val="BodyA"/>
                    <w:spacing w:line="240" w:lineRule="exact"/>
                  </w:pPr>
                  <w:r>
                    <w:rPr>
                      <w:color w:val="5E5E5E"/>
                      <w:sz w:val="22"/>
                      <w:szCs w:val="22"/>
                      <w:u w:color="5E5E5E"/>
                    </w:rPr>
                    <w:t xml:space="preserve">Plan de feux </w:t>
                  </w:r>
                  <w:r>
                    <w:rPr>
                      <w:b w:val="0"/>
                      <w:bCs w:val="0"/>
                      <w:color w:val="5E5E5E"/>
                      <w:sz w:val="22"/>
                      <w:szCs w:val="22"/>
                      <w:u w:color="5E5E5E"/>
                    </w:rPr>
                    <w:t xml:space="preserve"> ~ merci de le joindre à cette fiche</w:t>
                  </w:r>
                </w:p>
              </w:txbxContent>
            </v:textbox>
            <w10:wrap type="topAndBottom" anchorx="page" anchory="page"/>
          </v:rect>
        </w:pict>
      </w:r>
      <w:r w:rsidRPr="0099577C">
        <w:pict>
          <v:group id="_x0000_s1106" style="position:absolute;margin-left:67pt;margin-top:389.1pt;width:479.8pt;height:111.8pt;z-index:251696128;mso-wrap-distance-left:12pt;mso-wrap-distance-top:12pt;mso-wrap-distance-right:12pt;mso-wrap-distance-bottom:12pt;mso-position-horizontal-relative:page;mso-position-vertical-relative:page" coordsize="6093460,1419860">
            <v:line id="_x0000_s1107" style="position:absolute" from="0,0" to="6093460,0" strokecolor="#7f7f7f" strokeweight=".5pt">
              <v:stroke dashstyle="1 2"/>
            </v:line>
            <v:line id="_x0000_s1108" style="position:absolute" from="0,354965" to="6093460,354965" strokecolor="#7f7f7f" strokeweight=".5pt">
              <v:stroke dashstyle="1 2"/>
            </v:line>
            <v:line id="_x0000_s1109" style="position:absolute" from="0,709930" to="6093460,709930" strokecolor="#7f7f7f" strokeweight=".5pt">
              <v:stroke dashstyle="1 2"/>
            </v:line>
            <v:line id="_x0000_s1110" style="position:absolute" from="0,1419860" to="6093460,1419860" strokecolor="#7f7f7f" strokeweight=".5pt">
              <v:stroke dashstyle="1 2"/>
            </v:line>
            <v:line id="_x0000_s1111" style="position:absolute" from="0,1064895" to="6093460,1064895" strokecolor="#7f7f7f" strokeweight=".5pt">
              <v:stroke dashstyle="1 2"/>
            </v:line>
            <w10:wrap anchorx="page" anchory="page"/>
          </v:group>
        </w:pict>
      </w:r>
      <w:r w:rsidRPr="0099577C">
        <w:pict>
          <v:group id="_x0000_s1112" style="position:absolute;margin-left:67pt;margin-top:698.7pt;width:480.5pt;height:55.1pt;z-index:251697152;mso-wrap-distance-left:12pt;mso-wrap-distance-top:12pt;mso-wrap-distance-right:12pt;mso-wrap-distance-bottom:12pt;mso-position-horizontal-relative:page;mso-position-vertical-relative:page" coordsize="6102350,699770">
            <v:line id="_x0000_s1113" style="position:absolute" from="0,0" to="6102350,0" strokecolor="#7f7f7f" strokeweight=".5pt">
              <v:stroke dashstyle="1 2"/>
            </v:line>
            <v:line id="_x0000_s1114" style="position:absolute" from="0,699770" to="6102350,699770" strokecolor="#7f7f7f" strokeweight=".5pt">
              <v:stroke dashstyle="1 2"/>
            </v:line>
            <v:line id="_x0000_s1115" style="position:absolute" from="0,343523" to="6102350,343523" strokecolor="#7f7f7f" strokeweight=".5pt">
              <v:stroke dashstyle="1 2"/>
            </v:line>
            <w10:wrap anchorx="page" anchory="page"/>
          </v:group>
        </w:pict>
      </w:r>
      <w:r w:rsidRPr="0099577C">
        <w:pict>
          <v:group id="_x0000_s1116" style="position:absolute;margin-left:67pt;margin-top:128.8pt;width:479.8pt;height:86.9pt;z-index:251698176;mso-wrap-distance-left:0;mso-wrap-distance-right:0;mso-position-horizontal-relative:page;mso-position-vertical-relative:page" coordsize="6093459,1103630">
            <v:line id="_x0000_s1117" style="position:absolute" from="0,0" to="6093459,0" strokecolor="#7f7f7f" strokeweight=".5pt">
              <v:stroke dashstyle="1 2"/>
            </v:line>
            <v:line id="_x0000_s1118" style="position:absolute" from="0,368300" to="6093459,368300" strokecolor="#7f7f7f" strokeweight=".5pt">
              <v:stroke dashstyle="1 2"/>
            </v:line>
            <v:line id="_x0000_s1119" style="position:absolute" from="0,736600" to="6093459,736600" strokecolor="#7f7f7f" strokeweight=".5pt">
              <v:stroke dashstyle="1 2"/>
            </v:line>
            <v:line id="_x0000_s1120" style="position:absolute" from="0,1103630" to="6093459,1103630" strokecolor="#7f7f7f" strokeweight=".5pt">
              <v:stroke dashstyle="1 2"/>
            </v:line>
            <w10:wrap anchorx="page" anchory="page"/>
          </v:group>
        </w:pict>
      </w:r>
      <w:r w:rsidRPr="0099577C">
        <w:pict>
          <v:group id="_x0000_s1121" style="position:absolute;margin-left:67pt;margin-top:576.9pt;width:479.8pt;height:60.4pt;z-index:251699200;mso-wrap-distance-left:0;mso-wrap-distance-right:0;mso-position-horizontal-relative:page;mso-position-vertical-relative:page" coordsize="6093459,767080">
            <v:line id="_x0000_s1122" style="position:absolute" from="0,0" to="6093459,0" strokecolor="#7f7f7f" strokeweight=".5pt">
              <v:stroke dashstyle="1 2"/>
            </v:line>
            <v:line id="_x0000_s1123" style="position:absolute" from="0,383540" to="6093459,383540" strokecolor="#7f7f7f" strokeweight=".5pt">
              <v:stroke dashstyle="1 2"/>
            </v:line>
            <v:line id="_x0000_s1124" style="position:absolute" from="0,767080" to="6093459,767080" strokecolor="#7f7f7f" strokeweight=".5pt">
              <v:stroke dashstyle="1 2"/>
            </v:line>
            <w10:wrap anchorx="page" anchory="page"/>
          </v:group>
        </w:pict>
      </w:r>
      <w:r w:rsidR="004B1A44">
        <w:rPr>
          <w:noProof/>
          <w:lang w:val="fr-FR"/>
        </w:rPr>
        <w:drawing>
          <wp:anchor distT="152400" distB="152400" distL="152400" distR="152400" simplePos="0" relativeHeight="251709440" behindDoc="0" locked="0" layoutInCell="1" allowOverlap="1">
            <wp:simplePos x="0" y="0"/>
            <wp:positionH relativeFrom="page">
              <wp:posOffset>5986700</wp:posOffset>
            </wp:positionH>
            <wp:positionV relativeFrom="page">
              <wp:posOffset>448468</wp:posOffset>
            </wp:positionV>
            <wp:extent cx="563768" cy="669007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7" y="21604"/>
                <wp:lineTo x="21607" y="0"/>
                <wp:lineTo x="0" y="0"/>
              </wp:wrapPolygon>
            </wp:wrapThrough>
            <wp:docPr id="107374192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929" name="Basic Identity.ai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/>
                    </a:blip>
                    <a:srcRect t="867" b="867"/>
                    <a:stretch>
                      <a:fillRect/>
                    </a:stretch>
                  </pic:blipFill>
                  <pic:spPr>
                    <a:xfrm>
                      <a:off x="0" y="0"/>
                      <a:ext cx="563768" cy="66900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 w:rsidR="0099577C" w:rsidSect="0099577C"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A44" w:rsidRDefault="004B1A44" w:rsidP="0099577C">
      <w:r>
        <w:separator/>
      </w:r>
    </w:p>
  </w:endnote>
  <w:endnote w:type="continuationSeparator" w:id="0">
    <w:p w:rsidR="004B1A44" w:rsidRDefault="004B1A44" w:rsidP="00995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ato Bold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77C" w:rsidRDefault="0099577C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A44" w:rsidRDefault="004B1A44" w:rsidP="0099577C">
      <w:r>
        <w:separator/>
      </w:r>
    </w:p>
  </w:footnote>
  <w:footnote w:type="continuationSeparator" w:id="0">
    <w:p w:rsidR="004B1A44" w:rsidRDefault="004B1A44" w:rsidP="009957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577C" w:rsidRDefault="0099577C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AF7006"/>
    <w:multiLevelType w:val="hybridMultilevel"/>
    <w:tmpl w:val="C11E39D6"/>
    <w:lvl w:ilvl="0" w:tplc="0F827036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1" w:tplc="5440908A">
      <w:start w:val="1"/>
      <w:numFmt w:val="bullet"/>
      <w:lvlText w:val="•"/>
      <w:lvlJc w:val="left"/>
      <w:pPr>
        <w:tabs>
          <w:tab w:val="left" w:pos="196"/>
        </w:tabs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2" w:tplc="A2E0DCD4">
      <w:start w:val="1"/>
      <w:numFmt w:val="bullet"/>
      <w:lvlText w:val="•"/>
      <w:lvlJc w:val="left"/>
      <w:pPr>
        <w:tabs>
          <w:tab w:val="left" w:pos="196"/>
        </w:tabs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3" w:tplc="7592F9B4">
      <w:start w:val="1"/>
      <w:numFmt w:val="bullet"/>
      <w:lvlText w:val="•"/>
      <w:lvlJc w:val="left"/>
      <w:pPr>
        <w:tabs>
          <w:tab w:val="left" w:pos="196"/>
        </w:tabs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4" w:tplc="172433E0">
      <w:start w:val="1"/>
      <w:numFmt w:val="bullet"/>
      <w:lvlText w:val="•"/>
      <w:lvlJc w:val="left"/>
      <w:pPr>
        <w:tabs>
          <w:tab w:val="left" w:pos="196"/>
        </w:tabs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5" w:tplc="91284F2A">
      <w:start w:val="1"/>
      <w:numFmt w:val="bullet"/>
      <w:lvlText w:val="•"/>
      <w:lvlJc w:val="left"/>
      <w:pPr>
        <w:tabs>
          <w:tab w:val="left" w:pos="196"/>
        </w:tabs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6" w:tplc="79B218E0">
      <w:start w:val="1"/>
      <w:numFmt w:val="bullet"/>
      <w:lvlText w:val="•"/>
      <w:lvlJc w:val="left"/>
      <w:pPr>
        <w:tabs>
          <w:tab w:val="left" w:pos="196"/>
        </w:tabs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7" w:tplc="BDFA905E">
      <w:start w:val="1"/>
      <w:numFmt w:val="bullet"/>
      <w:lvlText w:val="•"/>
      <w:lvlJc w:val="left"/>
      <w:pPr>
        <w:tabs>
          <w:tab w:val="left" w:pos="196"/>
        </w:tabs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8" w:tplc="E5EE8744">
      <w:start w:val="1"/>
      <w:numFmt w:val="bullet"/>
      <w:lvlText w:val="•"/>
      <w:lvlJc w:val="left"/>
      <w:pPr>
        <w:tabs>
          <w:tab w:val="left" w:pos="196"/>
        </w:tabs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6DAE6B0B"/>
    <w:multiLevelType w:val="hybridMultilevel"/>
    <w:tmpl w:val="910CF7B4"/>
    <w:lvl w:ilvl="0" w:tplc="7B969E82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1" w:tplc="81C4D45A">
      <w:start w:val="1"/>
      <w:numFmt w:val="bullet"/>
      <w:lvlText w:val="•"/>
      <w:lvlJc w:val="left"/>
      <w:pPr>
        <w:tabs>
          <w:tab w:val="left" w:pos="196"/>
        </w:tabs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2" w:tplc="2F648B24">
      <w:start w:val="1"/>
      <w:numFmt w:val="bullet"/>
      <w:lvlText w:val="•"/>
      <w:lvlJc w:val="left"/>
      <w:pPr>
        <w:tabs>
          <w:tab w:val="left" w:pos="196"/>
        </w:tabs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3" w:tplc="89DE8FDA">
      <w:start w:val="1"/>
      <w:numFmt w:val="bullet"/>
      <w:lvlText w:val="•"/>
      <w:lvlJc w:val="left"/>
      <w:pPr>
        <w:tabs>
          <w:tab w:val="left" w:pos="196"/>
        </w:tabs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4" w:tplc="02DACFE2">
      <w:start w:val="1"/>
      <w:numFmt w:val="bullet"/>
      <w:lvlText w:val="•"/>
      <w:lvlJc w:val="left"/>
      <w:pPr>
        <w:tabs>
          <w:tab w:val="left" w:pos="196"/>
        </w:tabs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5" w:tplc="C1D8326A">
      <w:start w:val="1"/>
      <w:numFmt w:val="bullet"/>
      <w:lvlText w:val="•"/>
      <w:lvlJc w:val="left"/>
      <w:pPr>
        <w:tabs>
          <w:tab w:val="left" w:pos="196"/>
        </w:tabs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6" w:tplc="52B20D84">
      <w:start w:val="1"/>
      <w:numFmt w:val="bullet"/>
      <w:lvlText w:val="•"/>
      <w:lvlJc w:val="left"/>
      <w:pPr>
        <w:tabs>
          <w:tab w:val="left" w:pos="196"/>
        </w:tabs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7" w:tplc="F92EF190">
      <w:start w:val="1"/>
      <w:numFmt w:val="bullet"/>
      <w:lvlText w:val="•"/>
      <w:lvlJc w:val="left"/>
      <w:pPr>
        <w:tabs>
          <w:tab w:val="left" w:pos="196"/>
        </w:tabs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  <w:lvl w:ilvl="8" w:tplc="D15AE062">
      <w:start w:val="1"/>
      <w:numFmt w:val="bullet"/>
      <w:lvlText w:val="•"/>
      <w:lvlJc w:val="left"/>
      <w:pPr>
        <w:tabs>
          <w:tab w:val="left" w:pos="196"/>
        </w:tabs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5E5E5E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9577C"/>
    <w:rsid w:val="004B1A44"/>
    <w:rsid w:val="0099577C"/>
    <w:rsid w:val="00A46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99577C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99577C"/>
    <w:rPr>
      <w:u w:val="single"/>
    </w:rPr>
  </w:style>
  <w:style w:type="table" w:customStyle="1" w:styleId="TableNormal">
    <w:name w:val="Table Normal"/>
    <w:rsid w:val="009957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99577C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sid w:val="0099577C"/>
    <w:rPr>
      <w:rFonts w:ascii="Arial" w:hAnsi="Arial" w:cs="Arial Unicode MS"/>
      <w:b/>
      <w:bCs/>
      <w:color w:val="000000"/>
      <w:sz w:val="24"/>
      <w:szCs w:val="24"/>
      <w:u w:color="000000"/>
    </w:rPr>
  </w:style>
  <w:style w:type="paragraph" w:customStyle="1" w:styleId="Default">
    <w:name w:val="Default"/>
    <w:rsid w:val="0099577C"/>
    <w:pPr>
      <w:spacing w:line="288" w:lineRule="auto"/>
    </w:pPr>
    <w:rPr>
      <w:rFonts w:ascii="Lato Bold" w:hAnsi="Lato Bold" w:cs="Arial Unicode MS"/>
      <w:color w:val="275DFF"/>
      <w:sz w:val="36"/>
      <w:szCs w:val="36"/>
      <w:u w:color="275D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0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Famille</dc:creator>
  <cp:lastModifiedBy>Philippe</cp:lastModifiedBy>
  <cp:revision>2</cp:revision>
  <dcterms:created xsi:type="dcterms:W3CDTF">2016-05-27T15:35:00Z</dcterms:created>
  <dcterms:modified xsi:type="dcterms:W3CDTF">2016-05-27T15:35:00Z</dcterms:modified>
</cp:coreProperties>
</file>